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3F" w:rsidRPr="007B3E43" w:rsidRDefault="00A2673F" w:rsidP="00A26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3E43" w:rsidRDefault="00A2673F" w:rsidP="00A26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4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D6AE8" w:rsidRPr="007B3E43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7B3E43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A2673F" w:rsidRPr="007B3E43" w:rsidRDefault="00A2673F" w:rsidP="00A26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43">
        <w:rPr>
          <w:rFonts w:ascii="Times New Roman" w:hAnsi="Times New Roman" w:cs="Times New Roman"/>
          <w:b/>
          <w:sz w:val="28"/>
          <w:szCs w:val="28"/>
        </w:rPr>
        <w:t>социального плаката «</w:t>
      </w:r>
      <w:r w:rsidR="007B3E43">
        <w:rPr>
          <w:rFonts w:ascii="Times New Roman" w:hAnsi="Times New Roman" w:cs="Times New Roman"/>
          <w:b/>
          <w:sz w:val="28"/>
          <w:szCs w:val="28"/>
        </w:rPr>
        <w:t>Здесь и</w:t>
      </w:r>
      <w:proofErr w:type="gramStart"/>
      <w:r w:rsidR="007B3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E4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B3E43">
        <w:rPr>
          <w:rFonts w:ascii="Times New Roman" w:hAnsi="Times New Roman" w:cs="Times New Roman"/>
          <w:b/>
          <w:sz w:val="28"/>
          <w:szCs w:val="28"/>
        </w:rPr>
        <w:t>ейчас!»</w:t>
      </w:r>
    </w:p>
    <w:p w:rsidR="00A2673F" w:rsidRPr="007B3E43" w:rsidRDefault="00A2673F" w:rsidP="00A26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302" w:rsidRPr="007B3E43" w:rsidRDefault="00CA7302" w:rsidP="00A26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73F" w:rsidRPr="007B3E43" w:rsidRDefault="00A2673F" w:rsidP="00A2673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4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06B1" w:rsidRPr="007B3E43" w:rsidRDefault="003706B1" w:rsidP="003706B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2673F" w:rsidRPr="007B3E43" w:rsidRDefault="00A2673F" w:rsidP="00A2673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0D6AE8" w:rsidRPr="007B3E43">
        <w:rPr>
          <w:rFonts w:ascii="Times New Roman" w:hAnsi="Times New Roman" w:cs="Times New Roman"/>
          <w:sz w:val="28"/>
          <w:szCs w:val="28"/>
        </w:rPr>
        <w:t>городского</w:t>
      </w:r>
      <w:r w:rsidR="00D5124D" w:rsidRPr="007B3E43">
        <w:rPr>
          <w:rFonts w:ascii="Times New Roman" w:hAnsi="Times New Roman" w:cs="Times New Roman"/>
          <w:sz w:val="28"/>
          <w:szCs w:val="28"/>
        </w:rPr>
        <w:t xml:space="preserve"> конкурса социального плаката «</w:t>
      </w:r>
      <w:r w:rsidR="000D6AE8" w:rsidRPr="007B3E43">
        <w:rPr>
          <w:rFonts w:ascii="Times New Roman" w:hAnsi="Times New Roman" w:cs="Times New Roman"/>
          <w:sz w:val="28"/>
          <w:szCs w:val="28"/>
        </w:rPr>
        <w:t>Здесь и</w:t>
      </w:r>
      <w:proofErr w:type="gramStart"/>
      <w:r w:rsidR="000D6AE8" w:rsidRPr="007B3E43">
        <w:rPr>
          <w:rFonts w:ascii="Times New Roman" w:hAnsi="Times New Roman" w:cs="Times New Roman"/>
          <w:sz w:val="28"/>
          <w:szCs w:val="28"/>
        </w:rPr>
        <w:t xml:space="preserve"> </w:t>
      </w:r>
      <w:r w:rsidR="00D5124D" w:rsidRPr="007B3E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124D" w:rsidRPr="007B3E43">
        <w:rPr>
          <w:rFonts w:ascii="Times New Roman" w:hAnsi="Times New Roman" w:cs="Times New Roman"/>
          <w:sz w:val="28"/>
          <w:szCs w:val="28"/>
        </w:rPr>
        <w:t xml:space="preserve">ейчас!» </w:t>
      </w:r>
      <w:r w:rsidRPr="007B3E43"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="000D6AE8" w:rsidRPr="007B3E43">
        <w:rPr>
          <w:rFonts w:ascii="Times New Roman" w:hAnsi="Times New Roman" w:cs="Times New Roman"/>
          <w:sz w:val="28"/>
          <w:szCs w:val="28"/>
        </w:rPr>
        <w:t>Стерлитамакская картинная галерея</w:t>
      </w:r>
      <w:r w:rsidR="00B669CC" w:rsidRPr="007B3E43">
        <w:rPr>
          <w:rFonts w:ascii="Times New Roman" w:hAnsi="Times New Roman" w:cs="Times New Roman"/>
          <w:sz w:val="28"/>
          <w:szCs w:val="28"/>
        </w:rPr>
        <w:t>-филиал ГБУКиИ РБ БГХМ им. М. В. Нестерова</w:t>
      </w:r>
      <w:r w:rsidR="00B915E4" w:rsidRPr="007B3E43">
        <w:rPr>
          <w:rFonts w:ascii="Times New Roman" w:hAnsi="Times New Roman" w:cs="Times New Roman"/>
          <w:sz w:val="28"/>
          <w:szCs w:val="28"/>
        </w:rPr>
        <w:t xml:space="preserve">, </w:t>
      </w:r>
      <w:r w:rsidR="000D6AE8" w:rsidRPr="007B3E43">
        <w:rPr>
          <w:rFonts w:ascii="Times New Roman" w:hAnsi="Times New Roman" w:cs="Times New Roman"/>
          <w:sz w:val="28"/>
          <w:szCs w:val="28"/>
        </w:rPr>
        <w:t>Ассоциация художников юга РБ</w:t>
      </w:r>
      <w:r w:rsidR="007B3E43">
        <w:rPr>
          <w:rFonts w:ascii="Times New Roman" w:hAnsi="Times New Roman" w:cs="Times New Roman"/>
          <w:sz w:val="28"/>
          <w:szCs w:val="28"/>
        </w:rPr>
        <w:t>.</w:t>
      </w:r>
    </w:p>
    <w:p w:rsidR="00A2673F" w:rsidRPr="007B3E43" w:rsidRDefault="00A2673F" w:rsidP="00A2673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Конкурс проводится в целях формирования у молодежи </w:t>
      </w:r>
      <w:r w:rsidR="00790864" w:rsidRPr="007B3E43">
        <w:rPr>
          <w:rFonts w:ascii="Times New Roman" w:hAnsi="Times New Roman" w:cs="Times New Roman"/>
          <w:sz w:val="28"/>
          <w:szCs w:val="28"/>
        </w:rPr>
        <w:t xml:space="preserve">и общества в целом </w:t>
      </w:r>
      <w:r w:rsidRPr="007B3E43">
        <w:rPr>
          <w:rFonts w:ascii="Times New Roman" w:hAnsi="Times New Roman" w:cs="Times New Roman"/>
          <w:sz w:val="28"/>
          <w:szCs w:val="28"/>
        </w:rPr>
        <w:t>активной жизненной позиции, развития и стимулирования молодежного творчества, через создание социального</w:t>
      </w:r>
      <w:r w:rsidR="00790864" w:rsidRPr="007B3E43">
        <w:rPr>
          <w:rFonts w:ascii="Times New Roman" w:hAnsi="Times New Roman" w:cs="Times New Roman"/>
          <w:sz w:val="28"/>
          <w:szCs w:val="28"/>
        </w:rPr>
        <w:t xml:space="preserve"> </w:t>
      </w:r>
      <w:r w:rsidRPr="007B3E43">
        <w:rPr>
          <w:rFonts w:ascii="Times New Roman" w:hAnsi="Times New Roman" w:cs="Times New Roman"/>
          <w:sz w:val="28"/>
          <w:szCs w:val="28"/>
        </w:rPr>
        <w:t>плаката</w:t>
      </w:r>
      <w:r w:rsidR="00790864" w:rsidRPr="007B3E43">
        <w:rPr>
          <w:rFonts w:ascii="Times New Roman" w:hAnsi="Times New Roman" w:cs="Times New Roman"/>
          <w:sz w:val="28"/>
          <w:szCs w:val="28"/>
        </w:rPr>
        <w:t>,</w:t>
      </w:r>
      <w:r w:rsidRPr="007B3E43">
        <w:rPr>
          <w:rFonts w:ascii="Times New Roman" w:hAnsi="Times New Roman" w:cs="Times New Roman"/>
          <w:sz w:val="28"/>
          <w:szCs w:val="28"/>
        </w:rPr>
        <w:t xml:space="preserve"> посвященного темам волонт</w:t>
      </w:r>
      <w:r w:rsidR="00790864" w:rsidRPr="007B3E43">
        <w:rPr>
          <w:rFonts w:ascii="Times New Roman" w:hAnsi="Times New Roman" w:cs="Times New Roman"/>
          <w:sz w:val="28"/>
          <w:szCs w:val="28"/>
        </w:rPr>
        <w:t>е</w:t>
      </w:r>
      <w:r w:rsidRPr="007B3E43">
        <w:rPr>
          <w:rFonts w:ascii="Times New Roman" w:hAnsi="Times New Roman" w:cs="Times New Roman"/>
          <w:sz w:val="28"/>
          <w:szCs w:val="28"/>
        </w:rPr>
        <w:t>рства</w:t>
      </w:r>
      <w:r w:rsidR="00CE3254" w:rsidRPr="007B3E43">
        <w:rPr>
          <w:rFonts w:ascii="Times New Roman" w:hAnsi="Times New Roman" w:cs="Times New Roman"/>
          <w:sz w:val="28"/>
          <w:szCs w:val="28"/>
        </w:rPr>
        <w:t xml:space="preserve">, </w:t>
      </w:r>
      <w:r w:rsidRPr="007B3E43">
        <w:rPr>
          <w:rFonts w:ascii="Times New Roman" w:hAnsi="Times New Roman" w:cs="Times New Roman"/>
          <w:sz w:val="28"/>
          <w:szCs w:val="28"/>
        </w:rPr>
        <w:t>добровольчества</w:t>
      </w:r>
      <w:r w:rsidR="00CE3254" w:rsidRPr="007B3E43">
        <w:rPr>
          <w:rFonts w:ascii="Times New Roman" w:hAnsi="Times New Roman" w:cs="Times New Roman"/>
          <w:sz w:val="28"/>
          <w:szCs w:val="28"/>
        </w:rPr>
        <w:t xml:space="preserve"> и благотворительности</w:t>
      </w:r>
      <w:r w:rsidRPr="007B3E43">
        <w:rPr>
          <w:rFonts w:ascii="Times New Roman" w:hAnsi="Times New Roman" w:cs="Times New Roman"/>
          <w:sz w:val="28"/>
          <w:szCs w:val="28"/>
        </w:rPr>
        <w:t>.</w:t>
      </w:r>
    </w:p>
    <w:p w:rsidR="00A2673F" w:rsidRPr="007B3E43" w:rsidRDefault="00A2673F" w:rsidP="00A2673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AD7B28" w:rsidRPr="007B3E43" w:rsidRDefault="00AD7B28" w:rsidP="00AD7B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популяризация и распространение движения добровольчества и волонтерства в молодежной среде и обществе в целом;</w:t>
      </w:r>
    </w:p>
    <w:p w:rsidR="00790864" w:rsidRPr="007B3E43" w:rsidRDefault="00790864" w:rsidP="007908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развитие и популяризация искусства социального плаката</w:t>
      </w:r>
      <w:r w:rsidR="00B669CC" w:rsidRPr="007B3E43">
        <w:rPr>
          <w:rFonts w:ascii="Times New Roman" w:hAnsi="Times New Roman" w:cs="Times New Roman"/>
          <w:sz w:val="28"/>
          <w:szCs w:val="28"/>
        </w:rPr>
        <w:t>;</w:t>
      </w:r>
    </w:p>
    <w:p w:rsidR="00A2673F" w:rsidRPr="007B3E43" w:rsidRDefault="00A2673F" w:rsidP="00A26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790864" w:rsidRPr="007B3E43">
        <w:rPr>
          <w:rFonts w:ascii="Times New Roman" w:hAnsi="Times New Roman" w:cs="Times New Roman"/>
          <w:sz w:val="28"/>
          <w:szCs w:val="28"/>
        </w:rPr>
        <w:t>людей</w:t>
      </w:r>
      <w:r w:rsidRPr="007B3E43">
        <w:rPr>
          <w:rFonts w:ascii="Times New Roman" w:hAnsi="Times New Roman" w:cs="Times New Roman"/>
          <w:sz w:val="28"/>
          <w:szCs w:val="28"/>
        </w:rPr>
        <w:t xml:space="preserve"> в социальную деятельность, участие в различных мероприятиях, направленных на улучшение и созидание нашей общей жизни, помощи </w:t>
      </w:r>
      <w:proofErr w:type="gramStart"/>
      <w:r w:rsidRPr="007B3E43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7B3E43">
        <w:rPr>
          <w:rFonts w:ascii="Times New Roman" w:hAnsi="Times New Roman" w:cs="Times New Roman"/>
          <w:sz w:val="28"/>
          <w:szCs w:val="28"/>
        </w:rPr>
        <w:t>;</w:t>
      </w:r>
    </w:p>
    <w:p w:rsidR="00A2673F" w:rsidRPr="007B3E43" w:rsidRDefault="00A2673F" w:rsidP="00A26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содействие появлению новых проектов позитивной социальной направленности, инициированных молодыми людьми;</w:t>
      </w:r>
    </w:p>
    <w:p w:rsidR="00A2673F" w:rsidRPr="007B3E43" w:rsidRDefault="00A2673F" w:rsidP="00A26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поднятие престиж</w:t>
      </w:r>
      <w:r w:rsidR="00B669CC" w:rsidRPr="007B3E43">
        <w:rPr>
          <w:rFonts w:ascii="Times New Roman" w:hAnsi="Times New Roman" w:cs="Times New Roman"/>
          <w:sz w:val="28"/>
          <w:szCs w:val="28"/>
        </w:rPr>
        <w:t>а некоммерческой деятельности, п</w:t>
      </w:r>
      <w:r w:rsidRPr="007B3E43">
        <w:rPr>
          <w:rFonts w:ascii="Times New Roman" w:hAnsi="Times New Roman" w:cs="Times New Roman"/>
          <w:sz w:val="28"/>
          <w:szCs w:val="28"/>
        </w:rPr>
        <w:t xml:space="preserve">редставление людей, реализующих некоммерческие </w:t>
      </w:r>
      <w:r w:rsidR="00DE09B2" w:rsidRPr="007B3E43">
        <w:rPr>
          <w:rFonts w:ascii="Times New Roman" w:hAnsi="Times New Roman" w:cs="Times New Roman"/>
          <w:sz w:val="28"/>
          <w:szCs w:val="28"/>
        </w:rPr>
        <w:t xml:space="preserve">общественно значимые </w:t>
      </w:r>
      <w:r w:rsidRPr="007B3E43">
        <w:rPr>
          <w:rFonts w:ascii="Times New Roman" w:hAnsi="Times New Roman" w:cs="Times New Roman"/>
          <w:sz w:val="28"/>
          <w:szCs w:val="28"/>
        </w:rPr>
        <w:t>проекты, как героев нашего времени;</w:t>
      </w:r>
    </w:p>
    <w:p w:rsidR="00A2673F" w:rsidRPr="007B3E43" w:rsidRDefault="00A2673F" w:rsidP="00A26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распространение позитивного общественного мнения о меценатстве, спонсорстве, благотворительности;</w:t>
      </w:r>
    </w:p>
    <w:p w:rsidR="00A2673F" w:rsidRPr="007B3E43" w:rsidRDefault="00A2673F" w:rsidP="00A26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популяризация принципов социальной ответственности, сострадания, милосердной помощи. </w:t>
      </w:r>
    </w:p>
    <w:p w:rsidR="007B1B38" w:rsidRPr="007B3E43" w:rsidRDefault="007B1B38" w:rsidP="007B1B3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Конкурс социального плаката проводится по следующим темам:</w:t>
      </w:r>
    </w:p>
    <w:p w:rsidR="00F72398" w:rsidRPr="007B3E43" w:rsidRDefault="00F72398" w:rsidP="00F723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Мы волонтеры.</w:t>
      </w:r>
      <w:r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E43">
        <w:rPr>
          <w:rFonts w:ascii="Times New Roman" w:hAnsi="Times New Roman" w:cs="Times New Roman"/>
          <w:sz w:val="28"/>
          <w:szCs w:val="28"/>
        </w:rPr>
        <w:t xml:space="preserve">  </w:t>
      </w:r>
      <w:r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72398" w:rsidRPr="007B3E43" w:rsidRDefault="00F72398" w:rsidP="00F72398">
      <w:pPr>
        <w:pStyle w:val="a3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</w:t>
      </w:r>
      <w:r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оциальное волонтёрство</w:t>
      </w:r>
      <w:r w:rsidRPr="007B3E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культурное волонтёрство</w:t>
      </w: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 w:rsidRPr="007B3E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экологическое волонтёрство</w:t>
      </w: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спортивное волонтёрство</w:t>
      </w: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</w:t>
      </w:r>
      <w:r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событийное волонтёрство </w:t>
      </w: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(</w:t>
      </w:r>
      <w:r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эвент-волонтёрство</w:t>
      </w:r>
      <w:r w:rsidR="00CA7302"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:rsidR="00F72398" w:rsidRPr="007B3E43" w:rsidRDefault="00F72398" w:rsidP="00F723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Благотворительность. </w:t>
      </w:r>
    </w:p>
    <w:p w:rsidR="00F72398" w:rsidRPr="007B3E43" w:rsidRDefault="00F72398" w:rsidP="00F72398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Филантропия.  Меценатство. Спонсорство.  Корпоративная благотворительнос</w:t>
      </w:r>
      <w:r w:rsidR="00AD7B28" w:rsidRPr="007B3E43">
        <w:rPr>
          <w:rFonts w:ascii="Times New Roman" w:hAnsi="Times New Roman" w:cs="Times New Roman"/>
          <w:sz w:val="28"/>
          <w:szCs w:val="28"/>
        </w:rPr>
        <w:t>ть. Частная благотворительность</w:t>
      </w:r>
      <w:r w:rsidRPr="007B3E43">
        <w:rPr>
          <w:rFonts w:ascii="Times New Roman" w:hAnsi="Times New Roman" w:cs="Times New Roman"/>
          <w:sz w:val="28"/>
          <w:szCs w:val="28"/>
        </w:rPr>
        <w:t>.</w:t>
      </w:r>
    </w:p>
    <w:p w:rsidR="00F72398" w:rsidRPr="007B3E43" w:rsidRDefault="00AD4BCA" w:rsidP="00F723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 </w:t>
      </w:r>
      <w:r w:rsidR="00F72398" w:rsidRPr="007B3E43">
        <w:rPr>
          <w:rFonts w:ascii="Times New Roman" w:hAnsi="Times New Roman" w:cs="Times New Roman"/>
          <w:sz w:val="28"/>
          <w:szCs w:val="28"/>
        </w:rPr>
        <w:t xml:space="preserve">Быть гражданином. </w:t>
      </w:r>
    </w:p>
    <w:p w:rsidR="00F72398" w:rsidRPr="007B3E43" w:rsidRDefault="00F72398" w:rsidP="00F72398">
      <w:pPr>
        <w:pStyle w:val="a3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lastRenderedPageBreak/>
        <w:t>К</w:t>
      </w:r>
      <w:r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орпоративно</w:t>
      </w: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е </w:t>
      </w:r>
      <w:r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волонтёрств</w:t>
      </w: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о.</w:t>
      </w:r>
      <w:r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Волонтёры общественной безопасности</w:t>
      </w: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 М</w:t>
      </w:r>
      <w:r w:rsidRPr="007B3E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едиа-волонтёрство</w:t>
      </w:r>
      <w:r w:rsidRPr="007B3E4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. Некоммерческая деятельность. </w:t>
      </w:r>
    </w:p>
    <w:p w:rsidR="00F72398" w:rsidRPr="007B3E43" w:rsidRDefault="00F72398" w:rsidP="00F723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Помощь другим. </w:t>
      </w:r>
    </w:p>
    <w:p w:rsidR="00F72398" w:rsidRPr="007B3E43" w:rsidRDefault="00F72398" w:rsidP="00F72398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  добровольцев остронуждающимся слоям населения, не имеющим возможности помогать себе самим (старость, беспризорность, инвалидность, стихийные бедствия, социальные катаклизмы</w:t>
      </w:r>
      <w:r w:rsidR="00AD7B28"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>). Помощь беженцам</w:t>
      </w:r>
      <w:r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D6EB1" w:rsidRPr="007B3E43" w:rsidRDefault="00CA7302" w:rsidP="00F723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43">
        <w:rPr>
          <w:rFonts w:ascii="Times New Roman" w:hAnsi="Times New Roman" w:cs="Times New Roman"/>
          <w:sz w:val="28"/>
          <w:szCs w:val="28"/>
        </w:rPr>
        <w:t>Яркие  проекты для моего города</w:t>
      </w:r>
      <w:r w:rsidR="00F72398" w:rsidRPr="007B3E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398" w:rsidRPr="007B3E43" w:rsidRDefault="008D6EB1" w:rsidP="008D6EB1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                                Социальные проекты гражданских активистов и волонтеров.</w:t>
      </w:r>
    </w:p>
    <w:p w:rsidR="00D5124D" w:rsidRPr="007B3E43" w:rsidRDefault="00D5124D" w:rsidP="00B915E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15E4" w:rsidRPr="007B3E43" w:rsidRDefault="00B915E4" w:rsidP="00B915E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могут отражать идеи волонтерства, добровольчества, </w:t>
      </w:r>
      <w:r w:rsidR="00DC5AF2"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благотворительности,</w:t>
      </w:r>
      <w:r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общем смысле, так и быть посвящены конкретным </w:t>
      </w:r>
      <w:r w:rsidR="00AD7B28"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международным </w:t>
      </w:r>
      <w:r w:rsidR="00FA11F5"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некоммерческим </w:t>
      </w:r>
      <w:r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организациям и </w:t>
      </w:r>
      <w:r w:rsidR="00FA11F5"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благотворительным </w:t>
      </w:r>
      <w:r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проектам.</w:t>
      </w:r>
      <w:r w:rsidR="00641391" w:rsidRPr="007B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5F9D" w:rsidRPr="007B3E43" w:rsidRDefault="001A5F9D" w:rsidP="00B915E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4BFC" w:rsidRPr="007B3E43" w:rsidRDefault="00641391" w:rsidP="003362C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Оценивать работы будет жюри конкурса – профессиональные </w:t>
      </w:r>
      <w:r w:rsidR="00AD7B28" w:rsidRPr="007B3E43">
        <w:rPr>
          <w:rFonts w:ascii="Times New Roman" w:hAnsi="Times New Roman" w:cs="Times New Roman"/>
          <w:sz w:val="28"/>
          <w:szCs w:val="28"/>
        </w:rPr>
        <w:t xml:space="preserve">художники, </w:t>
      </w:r>
      <w:r w:rsidRPr="007B3E43">
        <w:rPr>
          <w:rFonts w:ascii="Times New Roman" w:hAnsi="Times New Roman" w:cs="Times New Roman"/>
          <w:sz w:val="28"/>
          <w:szCs w:val="28"/>
        </w:rPr>
        <w:t>дизайнеры, графики</w:t>
      </w:r>
      <w:r w:rsidR="006F41C9" w:rsidRPr="007B3E43">
        <w:rPr>
          <w:rFonts w:ascii="Times New Roman" w:hAnsi="Times New Roman" w:cs="Times New Roman"/>
          <w:sz w:val="28"/>
          <w:szCs w:val="28"/>
        </w:rPr>
        <w:t xml:space="preserve">, </w:t>
      </w:r>
      <w:r w:rsidR="00FF4BFC" w:rsidRPr="007B3E43">
        <w:rPr>
          <w:rFonts w:ascii="Times New Roman" w:hAnsi="Times New Roman" w:cs="Times New Roman"/>
          <w:sz w:val="28"/>
          <w:szCs w:val="28"/>
        </w:rPr>
        <w:t xml:space="preserve">специалисты в области рекламы и </w:t>
      </w:r>
      <w:r w:rsidR="00FF4BFC" w:rsidRPr="007B3E43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FF4BFC" w:rsidRPr="007B3E43">
        <w:rPr>
          <w:rFonts w:ascii="Times New Roman" w:hAnsi="Times New Roman" w:cs="Times New Roman"/>
          <w:sz w:val="28"/>
          <w:szCs w:val="28"/>
        </w:rPr>
        <w:t>.</w:t>
      </w:r>
    </w:p>
    <w:p w:rsidR="00CA7302" w:rsidRPr="007B3E43" w:rsidRDefault="00FF4BFC" w:rsidP="007B3E4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73F" w:rsidRPr="007B3E43" w:rsidRDefault="00A2673F" w:rsidP="006413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43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A2673F" w:rsidRPr="007B3E43" w:rsidRDefault="00A2673F" w:rsidP="00A26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9CC" w:rsidRPr="007B3E43" w:rsidRDefault="00A2673F" w:rsidP="006413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В Конкурсе имеют право принимать участие все желающие</w:t>
      </w:r>
      <w:r w:rsidR="00B669CC" w:rsidRPr="007B3E43">
        <w:rPr>
          <w:rFonts w:ascii="Times New Roman" w:hAnsi="Times New Roman" w:cs="Times New Roman"/>
          <w:sz w:val="28"/>
          <w:szCs w:val="28"/>
        </w:rPr>
        <w:t>.</w:t>
      </w:r>
    </w:p>
    <w:p w:rsidR="00A2673F" w:rsidRPr="007B3E43" w:rsidRDefault="00A2673F" w:rsidP="006F1E6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Работа, ее содержание должны соответствовать теме Конкурса и отражать цели и задачи Конкурса.</w:t>
      </w:r>
      <w:r w:rsidR="007A0D05" w:rsidRPr="007B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73F" w:rsidRPr="007B3E43" w:rsidRDefault="00A649B3" w:rsidP="006413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Р</w:t>
      </w:r>
      <w:r w:rsidR="00A2673F" w:rsidRPr="007B3E43">
        <w:rPr>
          <w:rFonts w:ascii="Times New Roman" w:hAnsi="Times New Roman" w:cs="Times New Roman"/>
          <w:sz w:val="28"/>
          <w:szCs w:val="28"/>
        </w:rPr>
        <w:t>абот</w:t>
      </w:r>
      <w:r w:rsidRPr="007B3E43">
        <w:rPr>
          <w:rFonts w:ascii="Times New Roman" w:hAnsi="Times New Roman" w:cs="Times New Roman"/>
          <w:sz w:val="28"/>
          <w:szCs w:val="28"/>
        </w:rPr>
        <w:t>ы</w:t>
      </w:r>
      <w:r w:rsidR="00A2673F" w:rsidRPr="007B3E43">
        <w:rPr>
          <w:rFonts w:ascii="Times New Roman" w:hAnsi="Times New Roman" w:cs="Times New Roman"/>
          <w:sz w:val="28"/>
          <w:szCs w:val="28"/>
        </w:rPr>
        <w:t>, предоставляемы</w:t>
      </w:r>
      <w:r w:rsidRPr="007B3E43">
        <w:rPr>
          <w:rFonts w:ascii="Times New Roman" w:hAnsi="Times New Roman" w:cs="Times New Roman"/>
          <w:sz w:val="28"/>
          <w:szCs w:val="28"/>
        </w:rPr>
        <w:t>е</w:t>
      </w:r>
      <w:r w:rsidR="00A2673F" w:rsidRPr="007B3E43">
        <w:rPr>
          <w:rFonts w:ascii="Times New Roman" w:hAnsi="Times New Roman" w:cs="Times New Roman"/>
          <w:sz w:val="28"/>
          <w:szCs w:val="28"/>
        </w:rPr>
        <w:t xml:space="preserve"> на Конкурс </w:t>
      </w:r>
      <w:r w:rsidRPr="007B3E43">
        <w:rPr>
          <w:rFonts w:ascii="Times New Roman" w:hAnsi="Times New Roman" w:cs="Times New Roman"/>
          <w:sz w:val="28"/>
          <w:szCs w:val="28"/>
        </w:rPr>
        <w:t>должны отвечать следующим требованиям</w:t>
      </w:r>
      <w:r w:rsidR="00A2673F" w:rsidRPr="007B3E43">
        <w:rPr>
          <w:rFonts w:ascii="Times New Roman" w:hAnsi="Times New Roman" w:cs="Times New Roman"/>
          <w:sz w:val="28"/>
          <w:szCs w:val="28"/>
        </w:rPr>
        <w:t>:</w:t>
      </w:r>
    </w:p>
    <w:p w:rsidR="00A2673F" w:rsidRPr="007B3E43" w:rsidRDefault="00AE7DF7" w:rsidP="00A267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П</w:t>
      </w:r>
      <w:r w:rsidR="00A2673F" w:rsidRPr="007B3E43">
        <w:rPr>
          <w:rFonts w:ascii="Times New Roman" w:hAnsi="Times New Roman" w:cs="Times New Roman"/>
          <w:sz w:val="28"/>
          <w:szCs w:val="28"/>
        </w:rPr>
        <w:t>лакат</w:t>
      </w:r>
      <w:r w:rsidRPr="007B3E43">
        <w:rPr>
          <w:rFonts w:ascii="Times New Roman" w:hAnsi="Times New Roman" w:cs="Times New Roman"/>
          <w:sz w:val="28"/>
          <w:szCs w:val="28"/>
        </w:rPr>
        <w:t>ы</w:t>
      </w:r>
      <w:r w:rsidR="00A2673F" w:rsidRPr="007B3E43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Pr="007B3E43">
        <w:rPr>
          <w:rFonts w:ascii="Times New Roman" w:hAnsi="Times New Roman" w:cs="Times New Roman"/>
          <w:sz w:val="28"/>
          <w:szCs w:val="28"/>
        </w:rPr>
        <w:t>ы</w:t>
      </w:r>
      <w:r w:rsidR="00A2673F" w:rsidRPr="007B3E43">
        <w:rPr>
          <w:rFonts w:ascii="Times New Roman" w:hAnsi="Times New Roman" w:cs="Times New Roman"/>
          <w:sz w:val="28"/>
          <w:szCs w:val="28"/>
        </w:rPr>
        <w:t xml:space="preserve"> </w:t>
      </w:r>
      <w:r w:rsidRPr="007B3E43">
        <w:rPr>
          <w:rFonts w:ascii="Times New Roman" w:hAnsi="Times New Roman" w:cs="Times New Roman"/>
          <w:sz w:val="28"/>
          <w:szCs w:val="28"/>
        </w:rPr>
        <w:t>содержать политической или коммерческой рекламы</w:t>
      </w:r>
      <w:r w:rsidR="00A2673F" w:rsidRPr="007B3E43">
        <w:rPr>
          <w:rFonts w:ascii="Times New Roman" w:hAnsi="Times New Roman" w:cs="Times New Roman"/>
          <w:sz w:val="28"/>
          <w:szCs w:val="28"/>
        </w:rPr>
        <w:t>.</w:t>
      </w:r>
    </w:p>
    <w:p w:rsidR="00A2673F" w:rsidRPr="007B3E43" w:rsidRDefault="00A2673F" w:rsidP="00A267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Изображения не должны содержать информации в любой форме унижающ</w:t>
      </w:r>
      <w:r w:rsidR="00AE7DF7" w:rsidRPr="007B3E43">
        <w:rPr>
          <w:rFonts w:ascii="Times New Roman" w:hAnsi="Times New Roman" w:cs="Times New Roman"/>
          <w:sz w:val="28"/>
          <w:szCs w:val="28"/>
        </w:rPr>
        <w:t xml:space="preserve">ей </w:t>
      </w:r>
      <w:r w:rsidRPr="007B3E43">
        <w:rPr>
          <w:rFonts w:ascii="Times New Roman" w:hAnsi="Times New Roman" w:cs="Times New Roman"/>
          <w:sz w:val="28"/>
          <w:szCs w:val="28"/>
        </w:rPr>
        <w:t>достоинство человека или группы лиц.</w:t>
      </w:r>
    </w:p>
    <w:p w:rsidR="00A2673F" w:rsidRPr="007B3E43" w:rsidRDefault="00A2673F" w:rsidP="006413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="00AE7DF7" w:rsidRPr="007B3E43">
        <w:rPr>
          <w:rFonts w:ascii="Times New Roman" w:hAnsi="Times New Roman" w:cs="Times New Roman"/>
          <w:sz w:val="28"/>
          <w:szCs w:val="28"/>
        </w:rPr>
        <w:t>бесплатно</w:t>
      </w:r>
      <w:r w:rsidR="00587351" w:rsidRPr="007B3E43">
        <w:rPr>
          <w:rFonts w:ascii="Times New Roman" w:hAnsi="Times New Roman" w:cs="Times New Roman"/>
          <w:sz w:val="28"/>
          <w:szCs w:val="28"/>
        </w:rPr>
        <w:t>.</w:t>
      </w:r>
      <w:r w:rsidRPr="007B3E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F2C" w:rsidRPr="007B3E43" w:rsidRDefault="00AE7DF7" w:rsidP="000E43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Сроки предоставления работ: </w:t>
      </w:r>
      <w:r w:rsidR="00A2673F" w:rsidRPr="007B3E43">
        <w:rPr>
          <w:rFonts w:ascii="Times New Roman" w:hAnsi="Times New Roman" w:cs="Times New Roman"/>
          <w:sz w:val="28"/>
          <w:szCs w:val="28"/>
        </w:rPr>
        <w:t xml:space="preserve">до </w:t>
      </w:r>
      <w:r w:rsidR="000D6AE8" w:rsidRPr="007B3E43">
        <w:rPr>
          <w:rFonts w:ascii="Times New Roman" w:hAnsi="Times New Roman" w:cs="Times New Roman"/>
          <w:sz w:val="28"/>
          <w:szCs w:val="28"/>
        </w:rPr>
        <w:t>1</w:t>
      </w:r>
      <w:r w:rsidR="00B669CC" w:rsidRPr="007B3E43">
        <w:rPr>
          <w:rFonts w:ascii="Times New Roman" w:hAnsi="Times New Roman" w:cs="Times New Roman"/>
          <w:sz w:val="28"/>
          <w:szCs w:val="28"/>
        </w:rPr>
        <w:t>4</w:t>
      </w:r>
      <w:r w:rsidR="000D6AE8" w:rsidRPr="007B3E43">
        <w:rPr>
          <w:rFonts w:ascii="Times New Roman" w:hAnsi="Times New Roman" w:cs="Times New Roman"/>
          <w:sz w:val="28"/>
          <w:szCs w:val="28"/>
        </w:rPr>
        <w:t xml:space="preserve"> </w:t>
      </w:r>
      <w:r w:rsidR="00B669CC" w:rsidRPr="007B3E43">
        <w:rPr>
          <w:rFonts w:ascii="Times New Roman" w:hAnsi="Times New Roman" w:cs="Times New Roman"/>
          <w:sz w:val="28"/>
          <w:szCs w:val="28"/>
        </w:rPr>
        <w:t>ДЕКАБРЯ</w:t>
      </w:r>
      <w:r w:rsidR="000D6AE8" w:rsidRPr="007B3E43">
        <w:rPr>
          <w:rFonts w:ascii="Times New Roman" w:hAnsi="Times New Roman" w:cs="Times New Roman"/>
          <w:sz w:val="28"/>
          <w:szCs w:val="28"/>
        </w:rPr>
        <w:t xml:space="preserve"> 2021 </w:t>
      </w:r>
      <w:r w:rsidR="00B669CC" w:rsidRPr="007B3E43">
        <w:rPr>
          <w:rFonts w:ascii="Times New Roman" w:hAnsi="Times New Roman" w:cs="Times New Roman"/>
          <w:sz w:val="28"/>
          <w:szCs w:val="28"/>
        </w:rPr>
        <w:t>года.</w:t>
      </w:r>
    </w:p>
    <w:p w:rsidR="00A2673F" w:rsidRPr="007B3E43" w:rsidRDefault="00A2673F" w:rsidP="00A649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К участию в Конкурсе допускаются поданные в срок работы, содержание которых соответствует требованиям настоящего Положения.</w:t>
      </w:r>
    </w:p>
    <w:p w:rsidR="003706B1" w:rsidRPr="007B3E43" w:rsidRDefault="003706B1" w:rsidP="006413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Технические требования к работам:</w:t>
      </w:r>
    </w:p>
    <w:p w:rsidR="003706B1" w:rsidRPr="007B3E43" w:rsidRDefault="00B669CC" w:rsidP="003706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Плакат</w:t>
      </w:r>
      <w:r w:rsidR="003706B1" w:rsidRPr="007B3E43">
        <w:rPr>
          <w:rFonts w:ascii="Times New Roman" w:hAnsi="Times New Roman" w:cs="Times New Roman"/>
          <w:sz w:val="28"/>
          <w:szCs w:val="28"/>
        </w:rPr>
        <w:t xml:space="preserve"> </w:t>
      </w:r>
      <w:r w:rsidRPr="007B3E43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3706B1" w:rsidRPr="007B3E43">
        <w:rPr>
          <w:rFonts w:ascii="Times New Roman" w:hAnsi="Times New Roman" w:cs="Times New Roman"/>
          <w:sz w:val="28"/>
          <w:szCs w:val="28"/>
        </w:rPr>
        <w:t xml:space="preserve"> быть представлен в </w:t>
      </w:r>
      <w:r w:rsidRPr="007B3E43">
        <w:rPr>
          <w:rFonts w:ascii="Times New Roman" w:hAnsi="Times New Roman" w:cs="Times New Roman"/>
          <w:sz w:val="28"/>
          <w:szCs w:val="28"/>
        </w:rPr>
        <w:t>оформленном виде размером не менее формата А</w:t>
      </w:r>
      <w:proofErr w:type="gramStart"/>
      <w:r w:rsidRPr="007B3E4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3E43">
        <w:rPr>
          <w:rFonts w:ascii="Times New Roman" w:hAnsi="Times New Roman" w:cs="Times New Roman"/>
          <w:sz w:val="28"/>
          <w:szCs w:val="28"/>
        </w:rPr>
        <w:t xml:space="preserve">. </w:t>
      </w:r>
      <w:r w:rsidR="003706B1" w:rsidRPr="007B3E43">
        <w:rPr>
          <w:rFonts w:ascii="Times New Roman" w:hAnsi="Times New Roman" w:cs="Times New Roman"/>
          <w:sz w:val="28"/>
          <w:szCs w:val="28"/>
        </w:rPr>
        <w:t>Рисунок, фотография, коллаж, компьютерная графика, используемые для создания плаката</w:t>
      </w:r>
      <w:r w:rsidR="007B3E43" w:rsidRPr="007B3E43">
        <w:rPr>
          <w:rFonts w:ascii="Times New Roman" w:hAnsi="Times New Roman" w:cs="Times New Roman"/>
          <w:sz w:val="28"/>
          <w:szCs w:val="28"/>
        </w:rPr>
        <w:t>,</w:t>
      </w:r>
      <w:r w:rsidR="003706B1" w:rsidRPr="007B3E43">
        <w:rPr>
          <w:rFonts w:ascii="Times New Roman" w:hAnsi="Times New Roman" w:cs="Times New Roman"/>
          <w:sz w:val="28"/>
          <w:szCs w:val="28"/>
        </w:rPr>
        <w:t xml:space="preserve"> должны быть авторские</w:t>
      </w:r>
      <w:r w:rsidR="003706B1" w:rsidRPr="007B3E43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="003706B1" w:rsidRPr="007B3E43">
        <w:rPr>
          <w:rFonts w:ascii="Times New Roman" w:hAnsi="Times New Roman" w:cs="Times New Roman"/>
          <w:sz w:val="28"/>
          <w:szCs w:val="28"/>
        </w:rPr>
        <w:t xml:space="preserve"> Работа должна сопровождаться слоганом (лозунгом) или иным авторским текстом. </w:t>
      </w:r>
    </w:p>
    <w:p w:rsidR="00A2673F" w:rsidRPr="007B3E43" w:rsidRDefault="00A2673F" w:rsidP="00A2673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73F" w:rsidRPr="007B3E43" w:rsidRDefault="00A2673F" w:rsidP="00A2673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73F" w:rsidRPr="007B3E43" w:rsidRDefault="00A2673F" w:rsidP="006413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43">
        <w:rPr>
          <w:rFonts w:ascii="Times New Roman" w:hAnsi="Times New Roman" w:cs="Times New Roman"/>
          <w:b/>
          <w:sz w:val="28"/>
          <w:szCs w:val="28"/>
        </w:rPr>
        <w:t>Порядок определения победителей Конкурса социального плаката</w:t>
      </w:r>
    </w:p>
    <w:p w:rsidR="00A2673F" w:rsidRPr="007B3E43" w:rsidRDefault="00A2673F" w:rsidP="00A2673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60766" w:rsidRPr="007B3E43" w:rsidRDefault="00060766" w:rsidP="006413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Работы, принятые к конкурсу, оцениваются жюри </w:t>
      </w:r>
      <w:r w:rsidR="000D6AE8" w:rsidRPr="007B3E43">
        <w:rPr>
          <w:rFonts w:ascii="Times New Roman" w:hAnsi="Times New Roman" w:cs="Times New Roman"/>
          <w:sz w:val="28"/>
          <w:szCs w:val="28"/>
        </w:rPr>
        <w:t>конкурса</w:t>
      </w:r>
      <w:r w:rsidR="00B669CC" w:rsidRPr="007B3E43">
        <w:rPr>
          <w:rFonts w:ascii="Times New Roman" w:hAnsi="Times New Roman" w:cs="Times New Roman"/>
          <w:sz w:val="28"/>
          <w:szCs w:val="28"/>
        </w:rPr>
        <w:t xml:space="preserve"> в рамках конкурсной </w:t>
      </w:r>
      <w:proofErr w:type="gramStart"/>
      <w:r w:rsidR="00B669CC" w:rsidRPr="007B3E43">
        <w:rPr>
          <w:rFonts w:ascii="Times New Roman" w:hAnsi="Times New Roman" w:cs="Times New Roman"/>
          <w:sz w:val="28"/>
          <w:szCs w:val="28"/>
        </w:rPr>
        <w:t>выставки Ассоциации художников юга Башкортостана</w:t>
      </w:r>
      <w:proofErr w:type="gramEnd"/>
      <w:r w:rsidRPr="007B3E43">
        <w:rPr>
          <w:rFonts w:ascii="Times New Roman" w:hAnsi="Times New Roman" w:cs="Times New Roman"/>
          <w:sz w:val="28"/>
          <w:szCs w:val="28"/>
        </w:rPr>
        <w:t xml:space="preserve">. </w:t>
      </w:r>
      <w:r w:rsidR="00B669CC" w:rsidRPr="007B3E43">
        <w:rPr>
          <w:rFonts w:ascii="Times New Roman" w:hAnsi="Times New Roman" w:cs="Times New Roman"/>
          <w:sz w:val="28"/>
          <w:szCs w:val="28"/>
        </w:rPr>
        <w:t>Выставком будет проходить 14 декабря 2020 года в 12-00 в Стерлитамакской картинной галерее.</w:t>
      </w:r>
    </w:p>
    <w:p w:rsidR="00060766" w:rsidRPr="007B3E43" w:rsidRDefault="00060766" w:rsidP="006413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Итоги конкурса подводятся не позднее 1</w:t>
      </w:r>
      <w:r w:rsidR="0024382D" w:rsidRPr="007B3E43">
        <w:rPr>
          <w:rFonts w:ascii="Times New Roman" w:hAnsi="Times New Roman" w:cs="Times New Roman"/>
          <w:sz w:val="28"/>
          <w:szCs w:val="28"/>
        </w:rPr>
        <w:t>5</w:t>
      </w:r>
      <w:r w:rsidRPr="007B3E43">
        <w:rPr>
          <w:rFonts w:ascii="Times New Roman" w:hAnsi="Times New Roman" w:cs="Times New Roman"/>
          <w:sz w:val="28"/>
          <w:szCs w:val="28"/>
        </w:rPr>
        <w:t xml:space="preserve"> </w:t>
      </w:r>
      <w:r w:rsidR="00B669CC" w:rsidRPr="007B3E43">
        <w:rPr>
          <w:rFonts w:ascii="Times New Roman" w:hAnsi="Times New Roman" w:cs="Times New Roman"/>
          <w:sz w:val="28"/>
          <w:szCs w:val="28"/>
        </w:rPr>
        <w:t>декабря</w:t>
      </w:r>
      <w:r w:rsidRPr="007B3E43">
        <w:rPr>
          <w:rFonts w:ascii="Times New Roman" w:hAnsi="Times New Roman" w:cs="Times New Roman"/>
          <w:sz w:val="28"/>
          <w:szCs w:val="28"/>
        </w:rPr>
        <w:t xml:space="preserve"> 20</w:t>
      </w:r>
      <w:r w:rsidR="00B94B03" w:rsidRPr="007B3E43">
        <w:rPr>
          <w:rFonts w:ascii="Times New Roman" w:hAnsi="Times New Roman" w:cs="Times New Roman"/>
          <w:sz w:val="28"/>
          <w:szCs w:val="28"/>
        </w:rPr>
        <w:t>2</w:t>
      </w:r>
      <w:r w:rsidR="00B669CC" w:rsidRPr="007B3E43">
        <w:rPr>
          <w:rFonts w:ascii="Times New Roman" w:hAnsi="Times New Roman" w:cs="Times New Roman"/>
          <w:sz w:val="28"/>
          <w:szCs w:val="28"/>
        </w:rPr>
        <w:t>0</w:t>
      </w:r>
      <w:r w:rsidRPr="007B3E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73F" w:rsidRPr="007B3E43" w:rsidRDefault="00A2673F" w:rsidP="006413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Каждая конкурсная работа оценивается по следующим критериям:</w:t>
      </w:r>
    </w:p>
    <w:p w:rsidR="00A2673F" w:rsidRPr="007B3E43" w:rsidRDefault="00A2673F" w:rsidP="00A267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соответствие работы заданной теме;</w:t>
      </w:r>
    </w:p>
    <w:p w:rsidR="00D75886" w:rsidRPr="007B3E43" w:rsidRDefault="00D75886" w:rsidP="00A267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глубина раскрытия содержания темы;</w:t>
      </w:r>
    </w:p>
    <w:p w:rsidR="00A2673F" w:rsidRPr="007B3E43" w:rsidRDefault="00A2673F" w:rsidP="00A267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профессионализм решения;</w:t>
      </w:r>
    </w:p>
    <w:p w:rsidR="00D75886" w:rsidRPr="007B3E43" w:rsidRDefault="00D75886" w:rsidP="00A267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точность и доходчивость языка и стиля изложения темы;</w:t>
      </w:r>
    </w:p>
    <w:p w:rsidR="00A2673F" w:rsidRPr="007B3E43" w:rsidRDefault="00A2673F" w:rsidP="00A267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креативност</w:t>
      </w:r>
      <w:r w:rsidR="00060766" w:rsidRPr="007B3E43">
        <w:rPr>
          <w:rFonts w:ascii="Times New Roman" w:hAnsi="Times New Roman" w:cs="Times New Roman"/>
          <w:sz w:val="28"/>
          <w:szCs w:val="28"/>
        </w:rPr>
        <w:t>ь (новизна идеи, оригинальность</w:t>
      </w:r>
      <w:r w:rsidRPr="007B3E43">
        <w:rPr>
          <w:rFonts w:ascii="Times New Roman" w:hAnsi="Times New Roman" w:cs="Times New Roman"/>
          <w:sz w:val="28"/>
          <w:szCs w:val="28"/>
        </w:rPr>
        <w:t>) конкурсной работы;</w:t>
      </w:r>
    </w:p>
    <w:p w:rsidR="00A2673F" w:rsidRPr="007B3E43" w:rsidRDefault="00A2673F" w:rsidP="00A267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социальная значимость, </w:t>
      </w:r>
      <w:r w:rsidR="00060766" w:rsidRPr="007B3E43">
        <w:rPr>
          <w:rFonts w:ascii="Times New Roman" w:hAnsi="Times New Roman" w:cs="Times New Roman"/>
          <w:sz w:val="28"/>
          <w:szCs w:val="28"/>
        </w:rPr>
        <w:t>актуальность</w:t>
      </w:r>
      <w:r w:rsidRPr="007B3E43">
        <w:rPr>
          <w:rFonts w:ascii="Times New Roman" w:hAnsi="Times New Roman" w:cs="Times New Roman"/>
          <w:sz w:val="28"/>
          <w:szCs w:val="28"/>
        </w:rPr>
        <w:t xml:space="preserve"> и побуждение к действию.</w:t>
      </w:r>
    </w:p>
    <w:p w:rsidR="00A2673F" w:rsidRPr="007B3E43" w:rsidRDefault="00A2673F" w:rsidP="00A2673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73F" w:rsidRPr="007B3E43" w:rsidRDefault="00A2673F" w:rsidP="006413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43">
        <w:rPr>
          <w:rFonts w:ascii="Times New Roman" w:hAnsi="Times New Roman" w:cs="Times New Roman"/>
          <w:b/>
          <w:sz w:val="28"/>
          <w:szCs w:val="28"/>
        </w:rPr>
        <w:t>Использование конкурсных работ</w:t>
      </w:r>
    </w:p>
    <w:p w:rsidR="00A2673F" w:rsidRPr="007B3E43" w:rsidRDefault="00A2673F" w:rsidP="00A2673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010ED" w:rsidRPr="007B3E43" w:rsidRDefault="007010ED" w:rsidP="007010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Работы участников Конкурса могут быть использованы в целях популяризации и </w:t>
      </w:r>
      <w:r w:rsidR="00D75886" w:rsidRPr="007B3E43">
        <w:rPr>
          <w:rFonts w:ascii="Times New Roman" w:hAnsi="Times New Roman" w:cs="Times New Roman"/>
          <w:sz w:val="28"/>
          <w:szCs w:val="28"/>
        </w:rPr>
        <w:t>распространения движения волонтерства, добровольчества и благотворительности.</w:t>
      </w:r>
    </w:p>
    <w:p w:rsidR="007010ED" w:rsidRPr="007B3E43" w:rsidRDefault="007010ED" w:rsidP="007010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>Лучшие работы по итогам Конкурса будут представлены на выставке.</w:t>
      </w:r>
    </w:p>
    <w:p w:rsidR="00411023" w:rsidRPr="007B3E43" w:rsidRDefault="00411023" w:rsidP="004110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E43">
        <w:rPr>
          <w:rFonts w:ascii="Times New Roman" w:hAnsi="Times New Roman" w:cs="Times New Roman"/>
          <w:sz w:val="28"/>
          <w:szCs w:val="28"/>
        </w:rPr>
        <w:t xml:space="preserve">Организаторы Конкурса оставляют за собой право: использовать конкурсные работы в некоммерческих целях и без выплаты денежного вознаграждения автору (авторскому коллективу), но с обязательным указанием имени автора (соавторов). </w:t>
      </w:r>
    </w:p>
    <w:p w:rsidR="00A2673F" w:rsidRPr="007B3E43" w:rsidRDefault="00A2673F" w:rsidP="00A2673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73F" w:rsidRPr="007B3E43" w:rsidRDefault="00A2673F" w:rsidP="00A2673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73F" w:rsidRPr="007B3E43" w:rsidRDefault="00A2673F" w:rsidP="006413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43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F72398" w:rsidRPr="007B3E43" w:rsidRDefault="00F72398" w:rsidP="000E4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398" w:rsidRPr="007B3E43" w:rsidRDefault="00F72398" w:rsidP="000E4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EFF" w:rsidRPr="007B3E43" w:rsidRDefault="000E43DB" w:rsidP="000E43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B3E43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886F70" w:rsidRPr="007B3E4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tgtFrame="_blank" w:history="1">
        <w:r w:rsidR="007B3E43" w:rsidRPr="007B3E43">
          <w:rPr>
            <w:rStyle w:val="a4"/>
            <w:rFonts w:ascii="Times New Roman" w:hAnsi="Times New Roman" w:cs="Times New Roman"/>
            <w:color w:val="1A73E8"/>
            <w:sz w:val="28"/>
            <w:szCs w:val="28"/>
            <w:shd w:val="clear" w:color="auto" w:fill="FFFFFF"/>
            <w:lang w:val="en-US"/>
          </w:rPr>
          <w:t>kassir-skg@yandex.ru</w:t>
        </w:r>
      </w:hyperlink>
      <w:r w:rsidR="004F28FE" w:rsidRPr="007B3E4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5E4637" w:rsidRPr="007B3E4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F28FE" w:rsidRPr="007B3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E4637" w:rsidRPr="007B3E43" w:rsidRDefault="005E4637" w:rsidP="000E43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D6EB1" w:rsidRPr="007B3E43" w:rsidRDefault="008D6EB1" w:rsidP="000E43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B3E43">
        <w:rPr>
          <w:rFonts w:ascii="Times New Roman" w:hAnsi="Times New Roman" w:cs="Times New Roman"/>
          <w:sz w:val="28"/>
          <w:szCs w:val="28"/>
        </w:rPr>
        <w:t>Социальные сети:</w:t>
      </w:r>
    </w:p>
    <w:p w:rsidR="007B3E43" w:rsidRPr="007B3E43" w:rsidRDefault="007B3E43" w:rsidP="000E43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B3E43" w:rsidRPr="007B3E43" w:rsidRDefault="007B3E43" w:rsidP="007B3E4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B3E43">
          <w:rPr>
            <w:rStyle w:val="a4"/>
            <w:rFonts w:ascii="Times New Roman" w:hAnsi="Times New Roman" w:cs="Times New Roman"/>
            <w:sz w:val="28"/>
            <w:szCs w:val="28"/>
          </w:rPr>
          <w:t>https://ok.ru/pervonach</w:t>
        </w:r>
      </w:hyperlink>
    </w:p>
    <w:p w:rsidR="007B3E43" w:rsidRPr="007B3E43" w:rsidRDefault="007B3E43" w:rsidP="007B3E4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B3E4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https://vk.com/club_skg</w:t>
        </w:r>
      </w:hyperlink>
    </w:p>
    <w:p w:rsidR="007B3E43" w:rsidRPr="007B3E43" w:rsidRDefault="007B3E43" w:rsidP="007B3E4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B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B3E4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B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Pr="007B3E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B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B3E4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</w:t>
        </w:r>
        <w:proofErr w:type="spellEnd"/>
        <w:r w:rsidRPr="007B3E43">
          <w:rPr>
            <w:rStyle w:val="a4"/>
            <w:rFonts w:ascii="Times New Roman" w:hAnsi="Times New Roman" w:cs="Times New Roman"/>
            <w:sz w:val="28"/>
            <w:szCs w:val="28"/>
          </w:rPr>
          <w:t>._</w:t>
        </w:r>
        <w:proofErr w:type="spellStart"/>
        <w:r w:rsidRPr="007B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gallerey</w:t>
        </w:r>
        <w:proofErr w:type="spellEnd"/>
        <w:r w:rsidRPr="007B3E43">
          <w:rPr>
            <w:rStyle w:val="a4"/>
            <w:rFonts w:ascii="Times New Roman" w:hAnsi="Times New Roman" w:cs="Times New Roman"/>
            <w:sz w:val="28"/>
            <w:szCs w:val="28"/>
          </w:rPr>
          <w:t>?i</w:t>
        </w:r>
        <w:proofErr w:type="spellStart"/>
        <w:r w:rsidRPr="007B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gshid</w:t>
        </w:r>
        <w:proofErr w:type="spellEnd"/>
        <w:r w:rsidRPr="007B3E4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7B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Pr="007B3E43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7B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qy</w:t>
        </w:r>
        <w:proofErr w:type="spellEnd"/>
        <w:r w:rsidRPr="007B3E43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7B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pms</w:t>
        </w:r>
        <w:proofErr w:type="spellEnd"/>
        <w:r w:rsidRPr="007B3E43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7B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opd</w:t>
        </w:r>
        <w:proofErr w:type="spellEnd"/>
      </w:hyperlink>
    </w:p>
    <w:p w:rsidR="007B3E43" w:rsidRPr="007B3E43" w:rsidRDefault="007B3E43" w:rsidP="007B3E43">
      <w:pPr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7B3E4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https://www.facebook.com/groups/2074045212716823/?ref=group_header</w:t>
        </w:r>
      </w:hyperlink>
    </w:p>
    <w:p w:rsidR="007010ED" w:rsidRPr="007B3E43" w:rsidRDefault="007010ED" w:rsidP="000E43D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7010ED" w:rsidRPr="007B3E43" w:rsidSect="00CA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186"/>
    <w:multiLevelType w:val="multilevel"/>
    <w:tmpl w:val="DD082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251B4F"/>
    <w:multiLevelType w:val="hybridMultilevel"/>
    <w:tmpl w:val="2708B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E767A"/>
    <w:multiLevelType w:val="hybridMultilevel"/>
    <w:tmpl w:val="FFECC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A3C3F"/>
    <w:multiLevelType w:val="hybridMultilevel"/>
    <w:tmpl w:val="0A1C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E47B0"/>
    <w:multiLevelType w:val="hybridMultilevel"/>
    <w:tmpl w:val="DC0E9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523E3D"/>
    <w:multiLevelType w:val="hybridMultilevel"/>
    <w:tmpl w:val="CAE6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57DCA"/>
    <w:multiLevelType w:val="hybridMultilevel"/>
    <w:tmpl w:val="DCC61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D25D9"/>
    <w:multiLevelType w:val="multilevel"/>
    <w:tmpl w:val="DD082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E075535"/>
    <w:multiLevelType w:val="hybridMultilevel"/>
    <w:tmpl w:val="4E36C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3F"/>
    <w:rsid w:val="00022039"/>
    <w:rsid w:val="00027448"/>
    <w:rsid w:val="00060766"/>
    <w:rsid w:val="00073F2D"/>
    <w:rsid w:val="000D6AE8"/>
    <w:rsid w:val="000E43DB"/>
    <w:rsid w:val="00121C42"/>
    <w:rsid w:val="00124B68"/>
    <w:rsid w:val="00180808"/>
    <w:rsid w:val="00193C94"/>
    <w:rsid w:val="001A17A4"/>
    <w:rsid w:val="001A5F9D"/>
    <w:rsid w:val="001D3520"/>
    <w:rsid w:val="0024382D"/>
    <w:rsid w:val="00247F2C"/>
    <w:rsid w:val="0025167D"/>
    <w:rsid w:val="00270C74"/>
    <w:rsid w:val="002A7DD1"/>
    <w:rsid w:val="003624EF"/>
    <w:rsid w:val="003706B1"/>
    <w:rsid w:val="003D7C80"/>
    <w:rsid w:val="00411023"/>
    <w:rsid w:val="00416373"/>
    <w:rsid w:val="00442A91"/>
    <w:rsid w:val="004D5585"/>
    <w:rsid w:val="004E52F1"/>
    <w:rsid w:val="004F28FE"/>
    <w:rsid w:val="00510333"/>
    <w:rsid w:val="00565AD0"/>
    <w:rsid w:val="00587351"/>
    <w:rsid w:val="00591500"/>
    <w:rsid w:val="005C4E73"/>
    <w:rsid w:val="005E4637"/>
    <w:rsid w:val="00625A3A"/>
    <w:rsid w:val="00641391"/>
    <w:rsid w:val="006F1E63"/>
    <w:rsid w:val="006F41C9"/>
    <w:rsid w:val="007010ED"/>
    <w:rsid w:val="00705BA8"/>
    <w:rsid w:val="00712F6A"/>
    <w:rsid w:val="00713930"/>
    <w:rsid w:val="00715913"/>
    <w:rsid w:val="00717EFF"/>
    <w:rsid w:val="00790864"/>
    <w:rsid w:val="007A0D05"/>
    <w:rsid w:val="007B1B38"/>
    <w:rsid w:val="007B3E43"/>
    <w:rsid w:val="0080547C"/>
    <w:rsid w:val="00834E12"/>
    <w:rsid w:val="00886F70"/>
    <w:rsid w:val="008B5E6C"/>
    <w:rsid w:val="008C63D2"/>
    <w:rsid w:val="008D6EB1"/>
    <w:rsid w:val="009117C8"/>
    <w:rsid w:val="00934132"/>
    <w:rsid w:val="009663FA"/>
    <w:rsid w:val="0099098F"/>
    <w:rsid w:val="009B56B1"/>
    <w:rsid w:val="009E6A3D"/>
    <w:rsid w:val="00A179CA"/>
    <w:rsid w:val="00A2673F"/>
    <w:rsid w:val="00A649B3"/>
    <w:rsid w:val="00AA0F71"/>
    <w:rsid w:val="00AD4BCA"/>
    <w:rsid w:val="00AD7B28"/>
    <w:rsid w:val="00AE7DF7"/>
    <w:rsid w:val="00AF5B22"/>
    <w:rsid w:val="00B669CC"/>
    <w:rsid w:val="00B915E4"/>
    <w:rsid w:val="00B918BB"/>
    <w:rsid w:val="00B91D01"/>
    <w:rsid w:val="00B94B03"/>
    <w:rsid w:val="00B94F6E"/>
    <w:rsid w:val="00BB74A7"/>
    <w:rsid w:val="00C36F52"/>
    <w:rsid w:val="00C521B3"/>
    <w:rsid w:val="00CA309F"/>
    <w:rsid w:val="00CA3A81"/>
    <w:rsid w:val="00CA58E9"/>
    <w:rsid w:val="00CA7302"/>
    <w:rsid w:val="00CE130C"/>
    <w:rsid w:val="00CE3254"/>
    <w:rsid w:val="00D5124D"/>
    <w:rsid w:val="00D63A9C"/>
    <w:rsid w:val="00D75886"/>
    <w:rsid w:val="00DB1DB9"/>
    <w:rsid w:val="00DC013E"/>
    <w:rsid w:val="00DC5AF2"/>
    <w:rsid w:val="00DE09B2"/>
    <w:rsid w:val="00DE179A"/>
    <w:rsid w:val="00E42066"/>
    <w:rsid w:val="00F72398"/>
    <w:rsid w:val="00FA11F5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7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5A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5E6C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0E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72398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86F70"/>
    <w:rPr>
      <w:color w:val="800080" w:themeColor="followedHyperlink"/>
      <w:u w:val="single"/>
    </w:rPr>
  </w:style>
  <w:style w:type="paragraph" w:styleId="a8">
    <w:name w:val="Normal (Web)"/>
    <w:basedOn w:val="a"/>
    <w:rsid w:val="009B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915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7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5A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5E6C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0E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72398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86F70"/>
    <w:rPr>
      <w:color w:val="800080" w:themeColor="followedHyperlink"/>
      <w:u w:val="single"/>
    </w:rPr>
  </w:style>
  <w:style w:type="paragraph" w:styleId="a8">
    <w:name w:val="Normal (Web)"/>
    <w:basedOn w:val="a"/>
    <w:rsid w:val="009B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91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ervona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assir-skg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groups/2074045212716823/?ref=group_heade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stagram.com/str._gallerey?igshid=q6qy1pms0op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_s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AB9FF-A416-465F-A5E2-7839750F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localadmin</cp:lastModifiedBy>
  <cp:revision>6</cp:revision>
  <dcterms:created xsi:type="dcterms:W3CDTF">2018-12-08T11:33:00Z</dcterms:created>
  <dcterms:modified xsi:type="dcterms:W3CDTF">2020-11-19T08:29:00Z</dcterms:modified>
</cp:coreProperties>
</file>