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0" w:rsidRPr="004905CB" w:rsidRDefault="003D4850" w:rsidP="005427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5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08AB" w:rsidRDefault="003D4850" w:rsidP="00C708A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0B3D">
        <w:rPr>
          <w:rFonts w:ascii="Times New Roman" w:hAnsi="Times New Roman" w:cs="Times New Roman"/>
          <w:sz w:val="28"/>
          <w:szCs w:val="28"/>
        </w:rPr>
        <w:t>МКУ «ОЖКХ» городского округа город Стерлитамак информирует жителей муниципального образования городского округа город Стерлитамак</w:t>
      </w:r>
      <w:proofErr w:type="gramStart"/>
      <w:r w:rsidRPr="00240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B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0B3D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м, что в целях реализации в 2018-2022 годах</w:t>
      </w:r>
      <w:r w:rsidRPr="00240B3D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городского округа город Стерлитамак мероприятий по благоустройству дворовых территорий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Pr="00240B3D">
        <w:rPr>
          <w:rFonts w:ascii="Times New Roman" w:hAnsi="Times New Roman" w:cs="Times New Roman"/>
          <w:sz w:val="28"/>
          <w:szCs w:val="28"/>
        </w:rPr>
        <w:t xml:space="preserve"> муниципальных территорий общего пользования в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4C33E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4C33E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3EF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bCs/>
          <w:sz w:val="28"/>
          <w:szCs w:val="28"/>
        </w:rPr>
        <w:t>201</w:t>
      </w:r>
      <w:r w:rsidR="004C33EF">
        <w:rPr>
          <w:rFonts w:ascii="Times New Roman" w:hAnsi="Times New Roman" w:cs="Times New Roman"/>
          <w:bCs/>
          <w:sz w:val="28"/>
          <w:szCs w:val="28"/>
        </w:rPr>
        <w:t>8</w:t>
      </w:r>
      <w:r w:rsidRPr="00240B3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40B3D">
        <w:rPr>
          <w:rFonts w:ascii="Times New Roman" w:hAnsi="Times New Roman" w:cs="Times New Roman"/>
          <w:sz w:val="28"/>
          <w:szCs w:val="28"/>
        </w:rPr>
        <w:t>МКУ «ОЖКХ» городского округа город Стерлитамак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будет принимать предложения</w:t>
      </w:r>
      <w:r w:rsidRPr="00EA2283">
        <w:rPr>
          <w:rFonts w:ascii="Times New Roman" w:hAnsi="Times New Roman" w:cs="Times New Roman"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708AB">
        <w:rPr>
          <w:rFonts w:ascii="Times New Roman" w:hAnsi="Times New Roman" w:cs="Times New Roman"/>
          <w:sz w:val="28"/>
          <w:szCs w:val="28"/>
        </w:rPr>
        <w:t xml:space="preserve"> </w:t>
      </w:r>
      <w:r w:rsidR="00C708AB" w:rsidRPr="006F31BB">
        <w:rPr>
          <w:rFonts w:ascii="Times New Roman" w:hAnsi="Times New Roman"/>
          <w:sz w:val="28"/>
          <w:szCs w:val="28"/>
          <w:lang w:eastAsia="ru-RU"/>
        </w:rPr>
        <w:t xml:space="preserve">предложения, содержащие замечания по уже представленным для обсуждения </w:t>
      </w:r>
      <w:proofErr w:type="spellStart"/>
      <w:r w:rsidR="00C708AB" w:rsidRPr="006F31BB">
        <w:rPr>
          <w:rFonts w:ascii="Times New Roman" w:hAnsi="Times New Roman"/>
          <w:sz w:val="28"/>
          <w:szCs w:val="28"/>
          <w:lang w:eastAsia="ru-RU"/>
        </w:rPr>
        <w:t>дизайн-проектам</w:t>
      </w:r>
      <w:proofErr w:type="spellEnd"/>
      <w:r w:rsidR="00C708AB" w:rsidRPr="006F31BB">
        <w:rPr>
          <w:rFonts w:ascii="Times New Roman" w:hAnsi="Times New Roman"/>
          <w:sz w:val="28"/>
          <w:szCs w:val="28"/>
          <w:lang w:eastAsia="ru-RU"/>
        </w:rPr>
        <w:t xml:space="preserve">, либо способы их усовершенствования, а также предложения, содержащие свои варианты </w:t>
      </w:r>
      <w:proofErr w:type="spellStart"/>
      <w:r w:rsidR="00C708AB" w:rsidRPr="006F31BB">
        <w:rPr>
          <w:rFonts w:ascii="Times New Roman" w:hAnsi="Times New Roman"/>
          <w:sz w:val="28"/>
          <w:szCs w:val="28"/>
          <w:lang w:eastAsia="ru-RU"/>
        </w:rPr>
        <w:t>дизайн-проектов</w:t>
      </w:r>
      <w:proofErr w:type="spellEnd"/>
      <w:r w:rsidR="00C708AB" w:rsidRPr="00D47E02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proofErr w:type="gramStart"/>
      <w:r w:rsidR="00C708AB" w:rsidRPr="00D47E02"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 w:rsidR="00C708AB" w:rsidRPr="00D47E02">
        <w:rPr>
          <w:rFonts w:ascii="Times New Roman" w:hAnsi="Times New Roman"/>
          <w:sz w:val="28"/>
          <w:szCs w:val="28"/>
          <w:lang w:eastAsia="ru-RU"/>
        </w:rPr>
        <w:t>редложения)</w:t>
      </w:r>
      <w:r w:rsidR="00C708AB">
        <w:rPr>
          <w:rFonts w:ascii="Times New Roman" w:hAnsi="Times New Roman"/>
          <w:sz w:val="28"/>
          <w:szCs w:val="28"/>
          <w:lang w:eastAsia="ru-RU"/>
        </w:rPr>
        <w:t>.</w:t>
      </w:r>
      <w:r w:rsidR="00C708AB" w:rsidRPr="00D47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Предложения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принимаются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письменном виде на бумажном носителе либо в форме электронного документа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желанию лица, внесшего предложение, может быть представлено также </w:t>
      </w:r>
      <w:r w:rsidR="00C70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письменное обоснование</w:t>
      </w:r>
      <w:r w:rsidR="007541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свободной форме</w:t>
      </w:r>
      <w:r w:rsidR="00C708AB" w:rsidRPr="00D47E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1A3B" w:rsidRPr="008B5163" w:rsidRDefault="00601A3B" w:rsidP="00601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ознакомиться по адресу </w:t>
      </w:r>
      <w:r w:rsidRPr="008B5163">
        <w:rPr>
          <w:rFonts w:ascii="Times New Roman" w:hAnsi="Times New Roman" w:cs="Times New Roman"/>
          <w:sz w:val="28"/>
          <w:szCs w:val="28"/>
        </w:rPr>
        <w:t>453126, Республика Башкортостан, г</w:t>
      </w:r>
      <w:proofErr w:type="gramStart"/>
      <w:r w:rsidRPr="008B51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5163">
        <w:rPr>
          <w:rFonts w:ascii="Times New Roman" w:hAnsi="Times New Roman" w:cs="Times New Roman"/>
          <w:sz w:val="28"/>
          <w:szCs w:val="28"/>
        </w:rPr>
        <w:t xml:space="preserve">терлитамак, ул. Худайбердина 78, МКУ «ОЖКХ» городского округа город Стерлитамак,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. «ПТО» (в рабочие дни с понедельника по пятницу с 10 часов 00 минут до 16 часов 00 минут, перерыв с 13 часов 00 минут до 14 часов 00 минут).</w:t>
      </w:r>
    </w:p>
    <w:p w:rsidR="003D4850" w:rsidRPr="008B5163" w:rsidRDefault="003D4850" w:rsidP="008B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Предложения регистрируется специалистом МКУ «Отдел жилищно-коммунального хозяйства администрации городского округа город Стерлитамак Республики Башкортостан», который делает отметку с указанием даты и времени ее получения. Адрес для направления предложений: 453126, Республика Башкортостан, г</w:t>
      </w:r>
      <w:proofErr w:type="gramStart"/>
      <w:r w:rsidRPr="008B51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5163">
        <w:rPr>
          <w:rFonts w:ascii="Times New Roman" w:hAnsi="Times New Roman" w:cs="Times New Roman"/>
          <w:sz w:val="28"/>
          <w:szCs w:val="28"/>
        </w:rPr>
        <w:t xml:space="preserve">терлитамак, ул. Худайбердина 78, МКУ «ОЖКХ» городского округа город Стерлитамак,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. «ПТО» (в рабочие дни с понедельника по пятницу с 10 часов 00 минут до 16 часов 00 минут, перерыв с 13 часов 00 минут до 14 часов 00 минут).</w:t>
      </w:r>
    </w:p>
    <w:p w:rsidR="003D4850" w:rsidRPr="008B5163" w:rsidRDefault="003D4850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B5163">
        <w:rPr>
          <w:rFonts w:ascii="Times New Roman" w:hAnsi="Times New Roman" w:cs="Times New Roman"/>
        </w:rPr>
        <w:t xml:space="preserve"> </w:t>
      </w:r>
      <w:r w:rsidRPr="008B5163">
        <w:rPr>
          <w:rFonts w:ascii="Times New Roman" w:hAnsi="Times New Roman" w:cs="Times New Roman"/>
          <w:sz w:val="28"/>
          <w:szCs w:val="28"/>
        </w:rPr>
        <w:t>&lt;em123321@mail.ru&gt;,</w:t>
      </w:r>
    </w:p>
    <w:p w:rsidR="003D4850" w:rsidRDefault="00C708AB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</w:t>
      </w:r>
      <w:r w:rsidR="003D4850" w:rsidRPr="008B5163">
        <w:rPr>
          <w:rFonts w:ascii="Times New Roman" w:hAnsi="Times New Roman" w:cs="Times New Roman"/>
          <w:sz w:val="28"/>
          <w:szCs w:val="28"/>
        </w:rPr>
        <w:t>(3473)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850" w:rsidRPr="008B51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-68-</w:t>
      </w:r>
      <w:r w:rsidRPr="008B5163">
        <w:rPr>
          <w:rFonts w:ascii="Times New Roman" w:hAnsi="Times New Roman" w:cs="Times New Roman"/>
          <w:sz w:val="28"/>
          <w:szCs w:val="28"/>
        </w:rPr>
        <w:t>"Хисматуллина</w:t>
      </w:r>
      <w:r w:rsidRPr="00C7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Риматовна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"</w:t>
      </w:r>
    </w:p>
    <w:p w:rsidR="003D4850" w:rsidRPr="0054504B" w:rsidRDefault="00C708AB" w:rsidP="0054504B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 xml:space="preserve">Контактные телефоны: 8 (3473) </w:t>
      </w:r>
      <w:r w:rsidRPr="00C708AB">
        <w:rPr>
          <w:rFonts w:ascii="Times New Roman" w:hAnsi="Times New Roman" w:cs="Times New Roman"/>
          <w:sz w:val="28"/>
          <w:szCs w:val="28"/>
        </w:rPr>
        <w:t>25-55-70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5163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Алсынбаев</w:t>
      </w:r>
      <w:proofErr w:type="spellEnd"/>
      <w:r w:rsidRPr="00C7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Таярович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"</w:t>
      </w:r>
    </w:p>
    <w:sectPr w:rsidR="003D4850" w:rsidRPr="0054504B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50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A4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88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24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E6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D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15A0"/>
    <w:multiLevelType w:val="hybridMultilevel"/>
    <w:tmpl w:val="3E14D866"/>
    <w:lvl w:ilvl="0" w:tplc="0419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403250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5D80"/>
    <w:rsid w:val="000342BD"/>
    <w:rsid w:val="00056EF5"/>
    <w:rsid w:val="00063EB7"/>
    <w:rsid w:val="00075461"/>
    <w:rsid w:val="000C5E53"/>
    <w:rsid w:val="000C7C8C"/>
    <w:rsid w:val="000D3808"/>
    <w:rsid w:val="000D57E6"/>
    <w:rsid w:val="000E6C17"/>
    <w:rsid w:val="000F2555"/>
    <w:rsid w:val="000F7F11"/>
    <w:rsid w:val="00110F0D"/>
    <w:rsid w:val="00121A0A"/>
    <w:rsid w:val="001252A2"/>
    <w:rsid w:val="00132BEC"/>
    <w:rsid w:val="0016087B"/>
    <w:rsid w:val="00165C35"/>
    <w:rsid w:val="00181FC3"/>
    <w:rsid w:val="00185857"/>
    <w:rsid w:val="001919D3"/>
    <w:rsid w:val="00191ACD"/>
    <w:rsid w:val="00197C46"/>
    <w:rsid w:val="001A6ED1"/>
    <w:rsid w:val="001C73CB"/>
    <w:rsid w:val="001E0DAF"/>
    <w:rsid w:val="001F5463"/>
    <w:rsid w:val="00201124"/>
    <w:rsid w:val="00202F59"/>
    <w:rsid w:val="00203F28"/>
    <w:rsid w:val="00221159"/>
    <w:rsid w:val="00224166"/>
    <w:rsid w:val="00240B3D"/>
    <w:rsid w:val="002572DA"/>
    <w:rsid w:val="0026261A"/>
    <w:rsid w:val="00273354"/>
    <w:rsid w:val="0027382F"/>
    <w:rsid w:val="00281A1C"/>
    <w:rsid w:val="002A3697"/>
    <w:rsid w:val="002A46B7"/>
    <w:rsid w:val="002A606C"/>
    <w:rsid w:val="002A6F58"/>
    <w:rsid w:val="002B272C"/>
    <w:rsid w:val="002B3DD2"/>
    <w:rsid w:val="002B4808"/>
    <w:rsid w:val="002E587F"/>
    <w:rsid w:val="0030720E"/>
    <w:rsid w:val="00323A47"/>
    <w:rsid w:val="00333404"/>
    <w:rsid w:val="003337F5"/>
    <w:rsid w:val="00336A2E"/>
    <w:rsid w:val="00354EDA"/>
    <w:rsid w:val="00374718"/>
    <w:rsid w:val="00396C91"/>
    <w:rsid w:val="003A34C0"/>
    <w:rsid w:val="003D4850"/>
    <w:rsid w:val="003E7E8B"/>
    <w:rsid w:val="003F2A76"/>
    <w:rsid w:val="003F3C66"/>
    <w:rsid w:val="0040334E"/>
    <w:rsid w:val="0040790A"/>
    <w:rsid w:val="0042147D"/>
    <w:rsid w:val="00436736"/>
    <w:rsid w:val="00460FEF"/>
    <w:rsid w:val="00481E42"/>
    <w:rsid w:val="004824E7"/>
    <w:rsid w:val="004905CB"/>
    <w:rsid w:val="004C33EF"/>
    <w:rsid w:val="004E305C"/>
    <w:rsid w:val="004E7122"/>
    <w:rsid w:val="004E7B26"/>
    <w:rsid w:val="004F31FD"/>
    <w:rsid w:val="0050217C"/>
    <w:rsid w:val="00505AC5"/>
    <w:rsid w:val="00527A85"/>
    <w:rsid w:val="0053089C"/>
    <w:rsid w:val="00535217"/>
    <w:rsid w:val="005379B8"/>
    <w:rsid w:val="0054277A"/>
    <w:rsid w:val="00542EFC"/>
    <w:rsid w:val="0054504B"/>
    <w:rsid w:val="005571FA"/>
    <w:rsid w:val="005C14FC"/>
    <w:rsid w:val="00601A3B"/>
    <w:rsid w:val="006225F3"/>
    <w:rsid w:val="006230D5"/>
    <w:rsid w:val="00631E3F"/>
    <w:rsid w:val="00650E96"/>
    <w:rsid w:val="00661315"/>
    <w:rsid w:val="00666BC5"/>
    <w:rsid w:val="00672FCF"/>
    <w:rsid w:val="006757BA"/>
    <w:rsid w:val="006757FE"/>
    <w:rsid w:val="00690692"/>
    <w:rsid w:val="00701A50"/>
    <w:rsid w:val="007167C5"/>
    <w:rsid w:val="00754165"/>
    <w:rsid w:val="0075761F"/>
    <w:rsid w:val="007633FD"/>
    <w:rsid w:val="00776F69"/>
    <w:rsid w:val="00785441"/>
    <w:rsid w:val="00785518"/>
    <w:rsid w:val="00785AAF"/>
    <w:rsid w:val="007938E3"/>
    <w:rsid w:val="00796339"/>
    <w:rsid w:val="007A6BB1"/>
    <w:rsid w:val="007B5C30"/>
    <w:rsid w:val="007C0BDA"/>
    <w:rsid w:val="007D4C89"/>
    <w:rsid w:val="007E3970"/>
    <w:rsid w:val="007E6938"/>
    <w:rsid w:val="00807E6F"/>
    <w:rsid w:val="00851467"/>
    <w:rsid w:val="008529F5"/>
    <w:rsid w:val="00853D39"/>
    <w:rsid w:val="00872BA4"/>
    <w:rsid w:val="008826DE"/>
    <w:rsid w:val="008B5163"/>
    <w:rsid w:val="008B720F"/>
    <w:rsid w:val="008B7B26"/>
    <w:rsid w:val="008D296B"/>
    <w:rsid w:val="008D481C"/>
    <w:rsid w:val="008E1747"/>
    <w:rsid w:val="008E689D"/>
    <w:rsid w:val="008F4E0A"/>
    <w:rsid w:val="008F6557"/>
    <w:rsid w:val="00906B8C"/>
    <w:rsid w:val="0091753A"/>
    <w:rsid w:val="009330FC"/>
    <w:rsid w:val="00935017"/>
    <w:rsid w:val="00960E49"/>
    <w:rsid w:val="00967A96"/>
    <w:rsid w:val="00976CD0"/>
    <w:rsid w:val="009912C0"/>
    <w:rsid w:val="0099166F"/>
    <w:rsid w:val="00997D46"/>
    <w:rsid w:val="009A2A5A"/>
    <w:rsid w:val="009D3099"/>
    <w:rsid w:val="009F240F"/>
    <w:rsid w:val="00A024E7"/>
    <w:rsid w:val="00A05AE5"/>
    <w:rsid w:val="00A1221E"/>
    <w:rsid w:val="00A454A0"/>
    <w:rsid w:val="00A50C91"/>
    <w:rsid w:val="00A54D91"/>
    <w:rsid w:val="00AB51B5"/>
    <w:rsid w:val="00AD040F"/>
    <w:rsid w:val="00AE047F"/>
    <w:rsid w:val="00AE49A1"/>
    <w:rsid w:val="00AF06AE"/>
    <w:rsid w:val="00AF40E9"/>
    <w:rsid w:val="00B14528"/>
    <w:rsid w:val="00B50857"/>
    <w:rsid w:val="00B60CC2"/>
    <w:rsid w:val="00B82E2F"/>
    <w:rsid w:val="00B84A40"/>
    <w:rsid w:val="00B978EE"/>
    <w:rsid w:val="00BA21CE"/>
    <w:rsid w:val="00BA501B"/>
    <w:rsid w:val="00BB25F7"/>
    <w:rsid w:val="00BC5E3E"/>
    <w:rsid w:val="00BD37C1"/>
    <w:rsid w:val="00BD59D5"/>
    <w:rsid w:val="00BE0FAA"/>
    <w:rsid w:val="00BE3F54"/>
    <w:rsid w:val="00BE4E01"/>
    <w:rsid w:val="00BF32C5"/>
    <w:rsid w:val="00BF3FEC"/>
    <w:rsid w:val="00C03691"/>
    <w:rsid w:val="00C1503B"/>
    <w:rsid w:val="00C26CD6"/>
    <w:rsid w:val="00C46C28"/>
    <w:rsid w:val="00C56C9B"/>
    <w:rsid w:val="00C60173"/>
    <w:rsid w:val="00C618FD"/>
    <w:rsid w:val="00C708AB"/>
    <w:rsid w:val="00C72DC2"/>
    <w:rsid w:val="00C91C0D"/>
    <w:rsid w:val="00C97879"/>
    <w:rsid w:val="00CA28AF"/>
    <w:rsid w:val="00CA5ED1"/>
    <w:rsid w:val="00CB774A"/>
    <w:rsid w:val="00CC1CD0"/>
    <w:rsid w:val="00CC5208"/>
    <w:rsid w:val="00CC5CEE"/>
    <w:rsid w:val="00CF04C8"/>
    <w:rsid w:val="00CF14C1"/>
    <w:rsid w:val="00CF77ED"/>
    <w:rsid w:val="00D01276"/>
    <w:rsid w:val="00D03CC6"/>
    <w:rsid w:val="00D261AE"/>
    <w:rsid w:val="00D274F7"/>
    <w:rsid w:val="00D32D54"/>
    <w:rsid w:val="00D410C6"/>
    <w:rsid w:val="00D4283A"/>
    <w:rsid w:val="00D4736E"/>
    <w:rsid w:val="00D65F59"/>
    <w:rsid w:val="00D92EC0"/>
    <w:rsid w:val="00DA048A"/>
    <w:rsid w:val="00DB3924"/>
    <w:rsid w:val="00DB5251"/>
    <w:rsid w:val="00DB73C0"/>
    <w:rsid w:val="00DC082A"/>
    <w:rsid w:val="00DD4102"/>
    <w:rsid w:val="00DD6160"/>
    <w:rsid w:val="00E0031D"/>
    <w:rsid w:val="00E14B78"/>
    <w:rsid w:val="00E4069C"/>
    <w:rsid w:val="00E435FE"/>
    <w:rsid w:val="00E71677"/>
    <w:rsid w:val="00EA1419"/>
    <w:rsid w:val="00EA2283"/>
    <w:rsid w:val="00EA2F49"/>
    <w:rsid w:val="00EB2117"/>
    <w:rsid w:val="00EC71EC"/>
    <w:rsid w:val="00EF62B5"/>
    <w:rsid w:val="00F102AB"/>
    <w:rsid w:val="00F11693"/>
    <w:rsid w:val="00F31222"/>
    <w:rsid w:val="00F3775B"/>
    <w:rsid w:val="00F37C10"/>
    <w:rsid w:val="00F4289B"/>
    <w:rsid w:val="00F656F0"/>
    <w:rsid w:val="00F7041A"/>
    <w:rsid w:val="00F87CC9"/>
    <w:rsid w:val="00F95E84"/>
    <w:rsid w:val="00F96683"/>
    <w:rsid w:val="00FC306F"/>
    <w:rsid w:val="00FC3E19"/>
    <w:rsid w:val="00FD0806"/>
    <w:rsid w:val="00FE5361"/>
    <w:rsid w:val="00FE5A30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rsid w:val="002A6F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C708AB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Viktoria-ПК</dc:creator>
  <cp:lastModifiedBy>vedspeciao</cp:lastModifiedBy>
  <cp:revision>12</cp:revision>
  <cp:lastPrinted>2017-12-29T06:30:00Z</cp:lastPrinted>
  <dcterms:created xsi:type="dcterms:W3CDTF">2017-12-29T04:45:00Z</dcterms:created>
  <dcterms:modified xsi:type="dcterms:W3CDTF">2018-01-12T07:42:00Z</dcterms:modified>
</cp:coreProperties>
</file>